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91" w:rsidRDefault="008C0291" w:rsidP="008C0291">
      <w:pPr>
        <w:spacing w:after="0"/>
      </w:pPr>
      <w:r>
        <w:t xml:space="preserve">Základní škola a Mateřská škola </w:t>
      </w:r>
      <w:r>
        <w:t>Štěpánovice</w:t>
      </w:r>
    </w:p>
    <w:p w:rsidR="008C0291" w:rsidRDefault="008C0291" w:rsidP="008C0291">
      <w:pPr>
        <w:spacing w:after="0"/>
      </w:pPr>
      <w:r>
        <w:t>příspěvková organizace</w:t>
      </w:r>
    </w:p>
    <w:p w:rsidR="008C0291" w:rsidRDefault="008C0291" w:rsidP="008C0291">
      <w:pPr>
        <w:spacing w:after="0"/>
      </w:pPr>
      <w:r>
        <w:t>Nová 166</w:t>
      </w:r>
    </w:p>
    <w:p w:rsidR="008C0291" w:rsidRDefault="008C0291" w:rsidP="008C0291">
      <w:pPr>
        <w:spacing w:after="0"/>
      </w:pPr>
      <w:r>
        <w:t>373 73 Štěpánovice</w:t>
      </w:r>
    </w:p>
    <w:p w:rsidR="008C0291" w:rsidRDefault="008C0291" w:rsidP="008C0291">
      <w:r>
        <w:t xml:space="preserve">IČ: </w:t>
      </w:r>
      <w:r>
        <w:t>71002553</w:t>
      </w:r>
    </w:p>
    <w:p w:rsidR="008C0291" w:rsidRDefault="008C0291" w:rsidP="008C0291"/>
    <w:p w:rsidR="008C0291" w:rsidRPr="008C0291" w:rsidRDefault="008C0291" w:rsidP="008C0291">
      <w:pPr>
        <w:rPr>
          <w:b/>
        </w:rPr>
      </w:pPr>
      <w:bookmarkStart w:id="0" w:name="_GoBack"/>
    </w:p>
    <w:p w:rsidR="00E9082F" w:rsidRDefault="008C0291" w:rsidP="008C0291">
      <w:pPr>
        <w:rPr>
          <w:b/>
        </w:rPr>
      </w:pPr>
      <w:r w:rsidRPr="008C0291">
        <w:rPr>
          <w:b/>
        </w:rPr>
        <w:t>ŽÁDOST O OSVOBOZENÍ OD ÚPLATY ZA PŘEDŠKOLNÍ VZDĚLÁVÁNÍ</w:t>
      </w:r>
    </w:p>
    <w:bookmarkEnd w:id="0"/>
    <w:p w:rsidR="00E9082F" w:rsidRPr="008C0291" w:rsidRDefault="00E9082F" w:rsidP="008C0291">
      <w:pPr>
        <w:rPr>
          <w:b/>
        </w:rPr>
      </w:pPr>
    </w:p>
    <w:p w:rsidR="008C0291" w:rsidRDefault="008C0291" w:rsidP="008C0291">
      <w:r>
        <w:t>Jméno a příjmení žadatele: __________________________________________</w:t>
      </w:r>
    </w:p>
    <w:p w:rsidR="008C0291" w:rsidRDefault="008C0291" w:rsidP="008C0291">
      <w:r>
        <w:t>Bytem: __________________________________________________________</w:t>
      </w:r>
    </w:p>
    <w:p w:rsidR="008C0291" w:rsidRDefault="008C0291" w:rsidP="008C0291">
      <w:r>
        <w:t>Žádám o osvobození od úplaty za předškolní vzdělávání mého dítěte z důvodu:</w:t>
      </w:r>
    </w:p>
    <w:p w:rsidR="008C0291" w:rsidRDefault="008C0291" w:rsidP="008C0291">
      <w:r>
        <w:t xml:space="preserve">a) </w:t>
      </w:r>
      <w:r w:rsidRPr="00E9082F">
        <w:rPr>
          <w:b/>
        </w:rPr>
        <w:t>pobírání přídavku na dítě</w:t>
      </w:r>
    </w:p>
    <w:p w:rsidR="008C0291" w:rsidRDefault="008C0291" w:rsidP="008C0291">
      <w:r>
        <w:t>b) pobírání opakující se dávky pomoci v hmotné nouzi (dle zákona č.111/2006 Sb., o</w:t>
      </w:r>
    </w:p>
    <w:p w:rsidR="008C0291" w:rsidRDefault="008C0291" w:rsidP="008C0291">
      <w:r>
        <w:t>pomoci v hmotné nouzi, v platném znění),</w:t>
      </w:r>
    </w:p>
    <w:p w:rsidR="008C0291" w:rsidRDefault="008C0291" w:rsidP="008C0291">
      <w:r>
        <w:t>c) zvýšení příspěvku z důvodu péče o nezaopatřené dítě (dle zákona č. 108/2006 Sb. o</w:t>
      </w:r>
    </w:p>
    <w:p w:rsidR="008C0291" w:rsidRDefault="008C0291" w:rsidP="008C0291">
      <w:r>
        <w:t>sociálních službách, v platném znění),</w:t>
      </w:r>
    </w:p>
    <w:p w:rsidR="008C0291" w:rsidRDefault="008C0291" w:rsidP="008C0291">
      <w:r>
        <w:t>d) pobírání dávky pěstounské péče (dle zákona č. 117/1995 Sb., o státní sociální podpoře,</w:t>
      </w:r>
    </w:p>
    <w:p w:rsidR="008C0291" w:rsidRDefault="008C0291" w:rsidP="008C0291">
      <w:r>
        <w:t>v platném znění)</w:t>
      </w:r>
    </w:p>
    <w:p w:rsidR="008C0291" w:rsidRDefault="008C0291" w:rsidP="008C0291">
      <w:r>
        <w:t>(vyberte vhodné a zakroužkujte)</w:t>
      </w:r>
    </w:p>
    <w:p w:rsidR="008C0291" w:rsidRDefault="008C0291" w:rsidP="008C0291">
      <w:r>
        <w:t xml:space="preserve">Jméno a příjmení </w:t>
      </w:r>
      <w:proofErr w:type="gramStart"/>
      <w:r>
        <w:t>dítěte:_</w:t>
      </w:r>
      <w:proofErr w:type="gramEnd"/>
      <w:r>
        <w:t>______________________________________</w:t>
      </w:r>
    </w:p>
    <w:p w:rsidR="008C0291" w:rsidRDefault="008C0291" w:rsidP="008C0291">
      <w:r>
        <w:t>Datum narození: _____________________________________________</w:t>
      </w:r>
    </w:p>
    <w:p w:rsidR="00D652BF" w:rsidRDefault="00D652BF" w:rsidP="008C0291"/>
    <w:p w:rsidR="008C0291" w:rsidRDefault="008C0291" w:rsidP="008C0291">
      <w:r>
        <w:t xml:space="preserve">Zavazuji se, že nejpozději do </w:t>
      </w:r>
      <w:proofErr w:type="gramStart"/>
      <w:r>
        <w:t>5ti</w:t>
      </w:r>
      <w:proofErr w:type="gramEnd"/>
      <w:r>
        <w:t xml:space="preserve"> dnů po ukončení nároku na dávky oznámím tuto skutečnost</w:t>
      </w:r>
    </w:p>
    <w:p w:rsidR="008C0291" w:rsidRDefault="008C0291" w:rsidP="008C0291">
      <w:r>
        <w:t>řediteli školy.</w:t>
      </w:r>
    </w:p>
    <w:p w:rsidR="00315925" w:rsidRDefault="00315925" w:rsidP="008C0291"/>
    <w:p w:rsidR="00315925" w:rsidRDefault="00315925" w:rsidP="008C0291"/>
    <w:p w:rsidR="008C0291" w:rsidRDefault="008C0291" w:rsidP="008C0291">
      <w:r>
        <w:t xml:space="preserve">V </w:t>
      </w:r>
      <w:r w:rsidR="00E9082F">
        <w:t>……………………………</w:t>
      </w:r>
      <w:proofErr w:type="gramStart"/>
      <w:r w:rsidR="00E9082F">
        <w:t>…….</w:t>
      </w:r>
      <w:proofErr w:type="gramEnd"/>
      <w:r w:rsidR="00E9082F">
        <w:t>.dne</w:t>
      </w:r>
    </w:p>
    <w:p w:rsidR="00E9082F" w:rsidRDefault="00E9082F" w:rsidP="008C0291"/>
    <w:p w:rsidR="00E9082F" w:rsidRDefault="00E9082F" w:rsidP="008C0291"/>
    <w:p w:rsidR="00E9082F" w:rsidRDefault="00E9082F" w:rsidP="008C0291"/>
    <w:p w:rsidR="00B64F0A" w:rsidRDefault="008C0291" w:rsidP="008C0291">
      <w:r>
        <w:t>Podpis zákonného zástupce dítěte:</w:t>
      </w:r>
    </w:p>
    <w:sectPr w:rsidR="00B64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91"/>
    <w:rsid w:val="00315925"/>
    <w:rsid w:val="008C0291"/>
    <w:rsid w:val="00B64F0A"/>
    <w:rsid w:val="00D652BF"/>
    <w:rsid w:val="00E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E7FA"/>
  <w15:chartTrackingRefBased/>
  <w15:docId w15:val="{D9FB536A-475E-4A34-A247-5CD3AA4B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2024-11-04T08:31:00Z</dcterms:created>
  <dcterms:modified xsi:type="dcterms:W3CDTF">2024-11-04T09:26:00Z</dcterms:modified>
</cp:coreProperties>
</file>